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color w:val="000000"/>
        </w:rPr>
      </w:pPr>
      <w:bookmarkStart w:id="0" w:name="_GoBack"/>
      <w:bookmarkEnd w:id="0"/>
    </w:p>
    <w:p w:rsidR="001F34E0" w:rsidRPr="008F0CDE" w:rsidRDefault="001F34E0">
      <w:pPr>
        <w:jc w:val="center"/>
        <w:rPr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1F34E0" w:rsidRPr="008F0CDE" w:rsidRDefault="001F34E0">
      <w:pPr>
        <w:ind w:firstLineChars="200" w:firstLine="480"/>
        <w:rPr>
          <w:color w:val="000000"/>
          <w:sz w:val="24"/>
        </w:rPr>
      </w:pPr>
    </w:p>
    <w:p w:rsidR="001F34E0" w:rsidRPr="008F0CDE" w:rsidRDefault="001F34E0" w:rsidP="00B91A86">
      <w:pPr>
        <w:rPr>
          <w:color w:val="000000"/>
          <w:sz w:val="24"/>
        </w:rPr>
      </w:pPr>
    </w:p>
    <w:p w:rsidR="00DC7EC3" w:rsidRPr="008F0CDE" w:rsidRDefault="001F34E0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上記の者を代理人と定め、下記の</w:t>
      </w:r>
      <w:r w:rsidR="00936487" w:rsidRPr="008F0CDE">
        <w:rPr>
          <w:rFonts w:hint="eastAsia"/>
          <w:color w:val="000000"/>
          <w:sz w:val="24"/>
        </w:rPr>
        <w:t>土地に関して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DC7EC3" w:rsidRPr="008F0CDE" w:rsidRDefault="00DC7EC3">
      <w:pPr>
        <w:ind w:firstLineChars="600" w:firstLine="14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横浜市開発事業の調整等に関する条例</w:t>
      </w:r>
      <w:r w:rsidR="00936487" w:rsidRPr="008F0CDE">
        <w:rPr>
          <w:rFonts w:hint="eastAsia"/>
          <w:color w:val="000000"/>
          <w:sz w:val="24"/>
        </w:rPr>
        <w:t xml:space="preserve">　第</w:t>
      </w:r>
      <w:r w:rsidR="00936487" w:rsidRPr="008F0CDE">
        <w:rPr>
          <w:rFonts w:hint="eastAsia"/>
          <w:color w:val="000000"/>
          <w:sz w:val="24"/>
        </w:rPr>
        <w:t>18</w:t>
      </w:r>
      <w:r w:rsidR="00AA7FB2">
        <w:rPr>
          <w:rFonts w:hint="eastAsia"/>
          <w:color w:val="000000"/>
          <w:sz w:val="24"/>
        </w:rPr>
        <w:t xml:space="preserve">条２項　</w:t>
      </w:r>
      <w:r w:rsidR="00936487" w:rsidRPr="008F0CDE">
        <w:rPr>
          <w:rFonts w:hint="eastAsia"/>
          <w:color w:val="000000"/>
          <w:sz w:val="24"/>
        </w:rPr>
        <w:t>号</w:t>
      </w:r>
    </w:p>
    <w:p w:rsidR="00DC7EC3" w:rsidRPr="008F0CDE" w:rsidRDefault="00AA7FB2">
      <w:pPr>
        <w:ind w:firstLineChars="600" w:firstLine="1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都市計画法第　　　　</w:t>
      </w:r>
      <w:r w:rsidR="00DC7EC3" w:rsidRPr="008F0CDE">
        <w:rPr>
          <w:rFonts w:hint="eastAsia"/>
          <w:color w:val="000000"/>
          <w:sz w:val="24"/>
        </w:rPr>
        <w:t>条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1F34E0" w:rsidRPr="008F0CDE" w:rsidRDefault="00936487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による手続きの</w:t>
      </w:r>
      <w:r w:rsidR="00DC7EC3" w:rsidRPr="008F0CDE">
        <w:rPr>
          <w:rFonts w:hint="eastAsia"/>
          <w:color w:val="000000"/>
          <w:sz w:val="24"/>
        </w:rPr>
        <w:t>権限</w:t>
      </w:r>
      <w:r w:rsidR="001F34E0" w:rsidRPr="008F0CDE">
        <w:rPr>
          <w:rFonts w:hint="eastAsia"/>
          <w:color w:val="000000"/>
          <w:sz w:val="24"/>
        </w:rPr>
        <w:t>を委任します。</w:t>
      </w:r>
    </w:p>
    <w:p w:rsidR="001F34E0" w:rsidRPr="008F0CDE" w:rsidRDefault="001F34E0" w:rsidP="00B91A86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　　</w:t>
      </w:r>
    </w:p>
    <w:p w:rsidR="001F34E0" w:rsidRPr="008F0CDE" w:rsidRDefault="001F34E0">
      <w:pPr>
        <w:pStyle w:val="a4"/>
        <w:rPr>
          <w:strike/>
          <w:color w:val="000000"/>
        </w:rPr>
      </w:pPr>
    </w:p>
    <w:p w:rsidR="001F34E0" w:rsidRPr="008F0CDE" w:rsidRDefault="001F34E0">
      <w:pPr>
        <w:rPr>
          <w:color w:val="000000"/>
        </w:rPr>
      </w:pPr>
    </w:p>
    <w:p w:rsidR="001F34E0" w:rsidRPr="008F0CDE" w:rsidRDefault="001F34E0">
      <w:pPr>
        <w:ind w:firstLineChars="200" w:firstLine="480"/>
        <w:rPr>
          <w:color w:val="000000"/>
          <w:sz w:val="24"/>
        </w:rPr>
      </w:pPr>
    </w:p>
    <w:p w:rsidR="001F34E0" w:rsidRPr="008F0CDE" w:rsidRDefault="001F34E0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F0CDE">
          <w:rPr>
            <w:rFonts w:hint="eastAsia"/>
            <w:color w:val="000000"/>
            <w:sz w:val="24"/>
            <w:u w:val="single"/>
          </w:rPr>
          <w:t>横浜市</w:t>
        </w:r>
      </w:smartTag>
      <w:r w:rsidRPr="008F0CDE">
        <w:rPr>
          <w:rFonts w:hint="eastAsia"/>
          <w:color w:val="000000"/>
          <w:sz w:val="24"/>
          <w:u w:val="single"/>
        </w:rPr>
        <w:t xml:space="preserve">　　　　　　区　　　　　　　　　　　　　　　　</w:t>
      </w:r>
      <w:r w:rsidR="006207E0" w:rsidRPr="008F0CDE">
        <w:rPr>
          <w:rFonts w:hint="eastAsia"/>
          <w:color w:val="000000"/>
          <w:sz w:val="24"/>
          <w:u w:val="single"/>
        </w:rPr>
        <w:t xml:space="preserve">　　　　　</w:t>
      </w:r>
    </w:p>
    <w:p w:rsidR="001F34E0" w:rsidRPr="008F0CDE" w:rsidRDefault="001F34E0">
      <w:pPr>
        <w:ind w:firstLineChars="200" w:firstLine="420"/>
        <w:rPr>
          <w:color w:val="000000"/>
        </w:rPr>
      </w:pPr>
    </w:p>
    <w:p w:rsidR="001F34E0" w:rsidRPr="008F0CDE" w:rsidRDefault="00DC7EC3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委任事項</w:t>
      </w:r>
    </w:p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同意申請手続き並びにその訂正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変更申請手続き並びにその訂正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、変更同意の通知書の受領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取下げ届の提出並びにその訂正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B91A86" w:rsidRPr="008F0CDE" w:rsidRDefault="00B91A86" w:rsidP="00B91A86">
      <w:pPr>
        <w:ind w:firstLineChars="300" w:firstLine="630"/>
        <w:rPr>
          <w:color w:val="000000"/>
        </w:rPr>
      </w:pPr>
    </w:p>
    <w:p w:rsidR="00B91A86" w:rsidRPr="008F0CDE" w:rsidRDefault="00B91A86" w:rsidP="00B91A86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・完了届の提出並びにその訂正</w:t>
      </w:r>
      <w:r w:rsidR="001D040D" w:rsidRPr="008F0CDE">
        <w:rPr>
          <w:rFonts w:hint="eastAsia"/>
          <w:color w:val="000000"/>
        </w:rPr>
        <w:t>・追記</w:t>
      </w:r>
      <w:r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color w:val="000000"/>
        </w:rPr>
      </w:pPr>
    </w:p>
    <w:p w:rsidR="001F34E0" w:rsidRPr="008F0CDE" w:rsidRDefault="001F34E0">
      <w:pPr>
        <w:ind w:firstLineChars="300" w:firstLine="720"/>
        <w:rPr>
          <w:color w:val="000000"/>
        </w:rPr>
      </w:pPr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F9" w:rsidRDefault="00FA68F9" w:rsidP="001D040D">
      <w:r>
        <w:separator/>
      </w:r>
    </w:p>
  </w:endnote>
  <w:endnote w:type="continuationSeparator" w:id="0">
    <w:p w:rsidR="00FA68F9" w:rsidRDefault="00FA68F9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F9" w:rsidRDefault="00FA68F9" w:rsidP="001D040D">
      <w:r>
        <w:separator/>
      </w:r>
    </w:p>
  </w:footnote>
  <w:footnote w:type="continuationSeparator" w:id="0">
    <w:p w:rsidR="00FA68F9" w:rsidRDefault="00FA68F9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1059B9"/>
    <w:rsid w:val="001D040D"/>
    <w:rsid w:val="001F0047"/>
    <w:rsid w:val="001F34E0"/>
    <w:rsid w:val="00315408"/>
    <w:rsid w:val="003D0322"/>
    <w:rsid w:val="00483B06"/>
    <w:rsid w:val="0048428E"/>
    <w:rsid w:val="00537D8C"/>
    <w:rsid w:val="00611834"/>
    <w:rsid w:val="00614DC2"/>
    <w:rsid w:val="006207E0"/>
    <w:rsid w:val="0064056B"/>
    <w:rsid w:val="00656AA1"/>
    <w:rsid w:val="006607C0"/>
    <w:rsid w:val="006F075A"/>
    <w:rsid w:val="0087080D"/>
    <w:rsid w:val="008F0CDE"/>
    <w:rsid w:val="00936487"/>
    <w:rsid w:val="009C070A"/>
    <w:rsid w:val="00AA7FB2"/>
    <w:rsid w:val="00AB54DB"/>
    <w:rsid w:val="00B91A86"/>
    <w:rsid w:val="00C932F4"/>
    <w:rsid w:val="00D25027"/>
    <w:rsid w:val="00DC7EC3"/>
    <w:rsid w:val="00E4175B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245</Characters>
  <Application>Microsoft Office Word</Application>
  <DocSecurity>0</DocSecurity>
  <Lines>50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2022-04-01T07:36:00Z</dcterms:created>
  <dcterms:modified xsi:type="dcterms:W3CDTF">2022-04-01T07:38:00Z</dcterms:modified>
</cp:coreProperties>
</file>