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E51386" w:rsidRPr="003458F5">
        <w:rPr>
          <w:rFonts w:ascii="ＭＳ ゴシック" w:eastAsia="ＭＳ ゴシック" w:hAnsi="ＭＳ ゴシック" w:hint="eastAsia"/>
          <w:color w:val="auto"/>
        </w:rPr>
        <w:t>2</w:t>
      </w:r>
      <w:r w:rsidR="00EB2D0C">
        <w:rPr>
          <w:rFonts w:ascii="ＭＳ ゴシック" w:eastAsia="ＭＳ ゴシック" w:hAnsi="ＭＳ ゴシック" w:hint="eastAsia"/>
          <w:color w:val="auto"/>
        </w:rPr>
        <w:t>3</w:t>
      </w:r>
      <w:r w:rsidR="003547B3" w:rsidRPr="003458F5">
        <w:rPr>
          <w:rFonts w:hint="eastAsia"/>
          <w:color w:val="auto"/>
        </w:rPr>
        <w:t>（第</w:t>
      </w:r>
      <w:r w:rsidR="003547B3" w:rsidRPr="003458F5">
        <w:rPr>
          <w:color w:val="auto"/>
        </w:rPr>
        <w:t>42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EB2D0C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9B413A" w:rsidRPr="003458F5">
        <w:rPr>
          <w:rFonts w:hAnsi="Times New Roman" w:hint="eastAsia"/>
          <w:color w:val="auto"/>
        </w:rPr>
        <w:t xml:space="preserve">　　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9446AA">
        <w:rPr>
          <w:rFonts w:hint="eastAsia"/>
          <w:color w:val="auto"/>
        </w:rPr>
        <w:t>横　浜　市　長</w:t>
      </w:r>
      <w:r w:rsidR="003547B3" w:rsidRPr="003458F5">
        <w:rPr>
          <w:rFonts w:hint="eastAsia"/>
          <w:color w:val="auto"/>
        </w:rPr>
        <w:t xml:space="preserve">　殿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</w:t>
      </w:r>
      <w:r w:rsidR="00385BB4">
        <w:rPr>
          <w:rFonts w:hint="eastAsia"/>
          <w:color w:val="auto"/>
          <w:sz w:val="22"/>
        </w:rPr>
        <w:t>日本産業規格</w:t>
      </w:r>
      <w:r w:rsidRPr="003458F5">
        <w:rPr>
          <w:rFonts w:hint="eastAsia"/>
          <w:color w:val="auto"/>
          <w:sz w:val="22"/>
        </w:rPr>
        <w:t>Ａ４とすること。</w:t>
      </w:r>
    </w:p>
    <w:p w:rsidR="003547B3" w:rsidRPr="003458F5" w:rsidRDefault="003547B3" w:rsidP="00E51386">
      <w:pPr>
        <w:autoSpaceDE w:val="0"/>
        <w:autoSpaceDN w:val="0"/>
        <w:rPr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BC" w:rsidRDefault="00FD52BC" w:rsidP="003547B3">
      <w:r>
        <w:separator/>
      </w:r>
    </w:p>
  </w:endnote>
  <w:endnote w:type="continuationSeparator" w:id="0">
    <w:p w:rsidR="00FD52BC" w:rsidRDefault="00FD52BC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26" w:rsidRDefault="00874C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26" w:rsidRDefault="00874C2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26" w:rsidRDefault="00874C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BC" w:rsidRDefault="00FD52B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52BC" w:rsidRDefault="00FD52BC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26" w:rsidRDefault="00874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3547B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26" w:rsidRDefault="00874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0C3EE5"/>
    <w:rsid w:val="002301E8"/>
    <w:rsid w:val="002973FE"/>
    <w:rsid w:val="00305D5E"/>
    <w:rsid w:val="003458F5"/>
    <w:rsid w:val="003547B3"/>
    <w:rsid w:val="00385BB4"/>
    <w:rsid w:val="004B0A5E"/>
    <w:rsid w:val="006B035C"/>
    <w:rsid w:val="006B2E36"/>
    <w:rsid w:val="008538D1"/>
    <w:rsid w:val="00874C26"/>
    <w:rsid w:val="009446AA"/>
    <w:rsid w:val="009B413A"/>
    <w:rsid w:val="00AE2808"/>
    <w:rsid w:val="00C826F3"/>
    <w:rsid w:val="00E44A6A"/>
    <w:rsid w:val="00E51386"/>
    <w:rsid w:val="00E94300"/>
    <w:rsid w:val="00EB2D0C"/>
    <w:rsid w:val="00F311B5"/>
    <w:rsid w:val="00F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2025-03-03T06:32:00Z</dcterms:created>
  <dcterms:modified xsi:type="dcterms:W3CDTF">2025-03-03T06:32:00Z</dcterms:modified>
</cp:coreProperties>
</file>