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7F" w:rsidRPr="00A5524D" w:rsidRDefault="009F539E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9F539E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9F539E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9F539E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9F539E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9F539E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9F539E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F539E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9F539E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</w:t>
      </w:r>
      <w:r w:rsidR="00974FE8" w:rsidRPr="00974FE8">
        <w:rPr>
          <w:rFonts w:hint="eastAsia"/>
          <w:u w:val="single"/>
        </w:rPr>
        <w:t>新危機管理センター　映像・音響設備構築業務委託</w:t>
      </w:r>
      <w:r w:rsidRPr="00A5524D">
        <w:rPr>
          <w:rFonts w:hint="eastAsia"/>
          <w:u w:val="single"/>
        </w:rPr>
        <w:t xml:space="preserve">　　　</w:t>
      </w:r>
      <w:r w:rsidR="00D65576" w:rsidRPr="00A5524D">
        <w:rPr>
          <w:rFonts w:hint="eastAsia"/>
          <w:u w:val="single"/>
        </w:rPr>
        <w:t xml:space="preserve">　　　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9F539E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1C21B0" w:rsidTr="002761A2">
        <w:tc>
          <w:tcPr>
            <w:tcW w:w="1809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43E9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843E90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F539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F539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C21B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9F539E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9F539E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C21B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C21B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9F539E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9F539E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9F539E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9F539E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9F539E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EB" w:rsidRDefault="009422EB" w:rsidP="009422EB">
      <w:r>
        <w:separator/>
      </w:r>
    </w:p>
  </w:endnote>
  <w:endnote w:type="continuationSeparator" w:id="0">
    <w:p w:rsidR="009422EB" w:rsidRDefault="009422EB" w:rsidP="0094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EB" w:rsidRDefault="009422EB" w:rsidP="009422EB">
      <w:r>
        <w:separator/>
      </w:r>
    </w:p>
  </w:footnote>
  <w:footnote w:type="continuationSeparator" w:id="0">
    <w:p w:rsidR="009422EB" w:rsidRDefault="009422EB" w:rsidP="0094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1F7"/>
    <w:multiLevelType w:val="hybridMultilevel"/>
    <w:tmpl w:val="7EB44BEE"/>
    <w:lvl w:ilvl="0" w:tplc="39A620B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6A34E0EC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5F8C045E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F0B29F16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B31E38B8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635086A6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20A00FF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9BFA3BEA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374CBA6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>
    <w:nsid w:val="1CCE37ED"/>
    <w:multiLevelType w:val="hybridMultilevel"/>
    <w:tmpl w:val="5AF82E0C"/>
    <w:lvl w:ilvl="0" w:tplc="093A542C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7B1078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E7497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3EFA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E680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0C53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8A1C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E0B4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0F673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2F7266"/>
    <w:multiLevelType w:val="hybridMultilevel"/>
    <w:tmpl w:val="2E66453A"/>
    <w:lvl w:ilvl="0" w:tplc="BEB60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D1D2FC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0CE8A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7014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1420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50BB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248E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16BD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1A35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3037B0"/>
    <w:multiLevelType w:val="hybridMultilevel"/>
    <w:tmpl w:val="224290CC"/>
    <w:lvl w:ilvl="0" w:tplc="CFDCA9AC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D386532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8E8EA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F90BB0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64439F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75CA5B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8EEF31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4CE8ECF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9AAB1C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3DE23A2A"/>
    <w:multiLevelType w:val="hybridMultilevel"/>
    <w:tmpl w:val="6D40C19C"/>
    <w:lvl w:ilvl="0" w:tplc="7728D36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C48E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DC8CC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DEA7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0668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B281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B244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088B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B616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7CC0F7E"/>
    <w:multiLevelType w:val="hybridMultilevel"/>
    <w:tmpl w:val="ADC2800C"/>
    <w:lvl w:ilvl="0" w:tplc="E17877C4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892130E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601ECD30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61928BE6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91E8F68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B6D6A636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F010516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06639B8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D396B0BC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5B4D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B6747"/>
    <w:rsid w:val="001C21B0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93D68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43E90"/>
    <w:rsid w:val="008A3520"/>
    <w:rsid w:val="008E1B64"/>
    <w:rsid w:val="009105C9"/>
    <w:rsid w:val="0093022C"/>
    <w:rsid w:val="0093066B"/>
    <w:rsid w:val="0093182E"/>
    <w:rsid w:val="009356D1"/>
    <w:rsid w:val="009422EB"/>
    <w:rsid w:val="00964401"/>
    <w:rsid w:val="00974FE8"/>
    <w:rsid w:val="00983EF2"/>
    <w:rsid w:val="009A6018"/>
    <w:rsid w:val="009B22A0"/>
    <w:rsid w:val="009B516C"/>
    <w:rsid w:val="009B5D6E"/>
    <w:rsid w:val="009B5D7B"/>
    <w:rsid w:val="009F539E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5470A"/>
    <w:rsid w:val="00D65576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2019-04-22T08:18:00Z</dcterms:created>
  <dcterms:modified xsi:type="dcterms:W3CDTF">2019-06-17T05:03:00Z</dcterms:modified>
</cp:coreProperties>
</file>