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B819" w14:textId="2A54FC9D" w:rsidR="00362F1B" w:rsidRDefault="00120A17" w:rsidP="0025185C">
      <w:pPr>
        <w:rPr>
          <w:color w:val="000000"/>
        </w:rPr>
      </w:pPr>
      <w:r>
        <w:rPr>
          <w:rFonts w:hint="eastAsia"/>
          <w:color w:val="000000"/>
        </w:rPr>
        <w:t>（様式</w:t>
      </w:r>
      <w:r w:rsidR="00D32C2F">
        <w:rPr>
          <w:rFonts w:hint="eastAsia"/>
          <w:color w:val="000000"/>
        </w:rPr>
        <w:t>４</w:t>
      </w:r>
      <w:r w:rsidR="00FC4965">
        <w:rPr>
          <w:rFonts w:hint="eastAsia"/>
          <w:color w:val="000000"/>
        </w:rPr>
        <w:t>―</w:t>
      </w:r>
      <w:r w:rsidR="0062348A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</w:t>
      </w:r>
    </w:p>
    <w:p w14:paraId="4AF7F65B" w14:textId="6E39DFA4" w:rsidR="007F471B" w:rsidRPr="001E1817" w:rsidRDefault="007F471B" w:rsidP="0025185C">
      <w:pPr>
        <w:rPr>
          <w:rFonts w:ascii="ＭＳ ゴシック" w:eastAsia="ＭＳ ゴシック" w:hAnsi="ＭＳ ゴシック"/>
          <w:color w:val="000000"/>
          <w:sz w:val="24"/>
        </w:rPr>
      </w:pPr>
      <w:r w:rsidRPr="001E1817">
        <w:rPr>
          <w:rFonts w:ascii="ＭＳ ゴシック" w:eastAsia="ＭＳ ゴシック" w:hAnsi="ＭＳ ゴシック" w:hint="eastAsia"/>
          <w:color w:val="000000"/>
          <w:sz w:val="24"/>
        </w:rPr>
        <w:t>【</w:t>
      </w:r>
      <w:bookmarkStart w:id="0" w:name="_Hlk189248355"/>
      <w:r w:rsidRPr="001E1817">
        <w:rPr>
          <w:rFonts w:ascii="ＭＳ ゴシック" w:eastAsia="ＭＳ ゴシック" w:hAnsi="ＭＳ ゴシック" w:hint="eastAsia"/>
          <w:color w:val="000000"/>
          <w:sz w:val="24"/>
        </w:rPr>
        <w:t>業務実績</w:t>
      </w:r>
      <w:r w:rsidR="003B6E1E">
        <w:rPr>
          <w:rFonts w:ascii="ＭＳ ゴシック" w:eastAsia="ＭＳ ゴシック" w:hAnsi="ＭＳ ゴシック" w:hint="eastAsia"/>
          <w:color w:val="000000"/>
          <w:sz w:val="24"/>
        </w:rPr>
        <w:t>（受託企業）</w:t>
      </w:r>
      <w:bookmarkEnd w:id="0"/>
      <w:r w:rsidRPr="001E1817">
        <w:rPr>
          <w:rFonts w:ascii="ＭＳ ゴシック" w:eastAsia="ＭＳ ゴシック" w:hAnsi="ＭＳ ゴシック" w:hint="eastAsia"/>
          <w:color w:val="000000"/>
          <w:sz w:val="24"/>
        </w:rPr>
        <w:t>】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8"/>
        <w:gridCol w:w="1104"/>
        <w:gridCol w:w="1984"/>
        <w:gridCol w:w="2410"/>
        <w:gridCol w:w="1417"/>
        <w:gridCol w:w="1276"/>
      </w:tblGrid>
      <w:tr w:rsidR="00712034" w14:paraId="009FD370" w14:textId="77777777" w:rsidTr="00FC4965">
        <w:tc>
          <w:tcPr>
            <w:tcW w:w="1698" w:type="dxa"/>
            <w:vAlign w:val="center"/>
          </w:tcPr>
          <w:p w14:paraId="25B2DB46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7F471B">
              <w:rPr>
                <w:rFonts w:hAnsi="ＭＳ 明朝" w:cs="MS-Mincho" w:hint="eastAsia"/>
                <w:spacing w:val="82"/>
                <w:kern w:val="0"/>
                <w:szCs w:val="21"/>
                <w:fitText w:val="960" w:id="-186837504"/>
              </w:rPr>
              <w:t>注文</w:t>
            </w:r>
            <w:r w:rsidRPr="007F471B">
              <w:rPr>
                <w:rFonts w:hAnsi="ＭＳ 明朝" w:cs="MS-Mincho" w:hint="eastAsia"/>
                <w:spacing w:val="1"/>
                <w:kern w:val="0"/>
                <w:szCs w:val="21"/>
                <w:fitText w:val="960" w:id="-186837504"/>
              </w:rPr>
              <w:t>者</w:t>
            </w:r>
          </w:p>
        </w:tc>
        <w:tc>
          <w:tcPr>
            <w:tcW w:w="1104" w:type="dxa"/>
            <w:vAlign w:val="center"/>
          </w:tcPr>
          <w:p w14:paraId="5992DA94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spacing w:val="20"/>
                <w:kern w:val="0"/>
                <w:szCs w:val="21"/>
                <w:fitText w:val="960" w:id="-186837503"/>
              </w:rPr>
              <w:t>受注区</w:t>
            </w:r>
            <w:r w:rsidRPr="00FB20BF">
              <w:rPr>
                <w:rFonts w:hAnsi="ＭＳ 明朝" w:cs="MS-PGothic" w:hint="eastAsia"/>
                <w:kern w:val="0"/>
                <w:szCs w:val="21"/>
                <w:fitText w:val="960" w:id="-186837503"/>
              </w:rPr>
              <w:t>分</w:t>
            </w:r>
          </w:p>
        </w:tc>
        <w:tc>
          <w:tcPr>
            <w:tcW w:w="1984" w:type="dxa"/>
            <w:vAlign w:val="center"/>
          </w:tcPr>
          <w:p w14:paraId="71D84AE9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spacing w:val="350"/>
                <w:kern w:val="0"/>
                <w:szCs w:val="21"/>
                <w:fitText w:val="1120" w:id="-186837502"/>
              </w:rPr>
              <w:t>件</w:t>
            </w:r>
            <w:r w:rsidRPr="00FB20BF">
              <w:rPr>
                <w:rFonts w:hAnsi="ＭＳ 明朝" w:cs="MS-PGothic" w:hint="eastAsia"/>
                <w:kern w:val="0"/>
                <w:szCs w:val="21"/>
                <w:fitText w:val="1120" w:id="-186837502"/>
              </w:rPr>
              <w:t>名</w:t>
            </w:r>
          </w:p>
        </w:tc>
        <w:tc>
          <w:tcPr>
            <w:tcW w:w="2410" w:type="dxa"/>
            <w:vAlign w:val="center"/>
          </w:tcPr>
          <w:p w14:paraId="11BEC31C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業　務　内　容</w:t>
            </w:r>
          </w:p>
        </w:tc>
        <w:tc>
          <w:tcPr>
            <w:tcW w:w="1417" w:type="dxa"/>
            <w:vAlign w:val="center"/>
          </w:tcPr>
          <w:p w14:paraId="5E4FC364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spacing w:val="20"/>
                <w:kern w:val="0"/>
                <w:szCs w:val="21"/>
                <w:fitText w:val="960" w:id="-186837501"/>
              </w:rPr>
              <w:t>契約金</w:t>
            </w:r>
            <w:r w:rsidRPr="00FB20BF">
              <w:rPr>
                <w:rFonts w:hAnsi="ＭＳ 明朝" w:cs="MS-PGothic" w:hint="eastAsia"/>
                <w:kern w:val="0"/>
                <w:szCs w:val="21"/>
                <w:fitText w:val="960" w:id="-186837501"/>
              </w:rPr>
              <w:t>額</w:t>
            </w:r>
          </w:p>
          <w:p w14:paraId="3507B257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（千円）</w:t>
            </w:r>
          </w:p>
        </w:tc>
        <w:tc>
          <w:tcPr>
            <w:tcW w:w="1276" w:type="dxa"/>
            <w:vAlign w:val="center"/>
          </w:tcPr>
          <w:p w14:paraId="03517360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履　　行</w:t>
            </w:r>
          </w:p>
          <w:p w14:paraId="66C3CD17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期　　間</w:t>
            </w:r>
          </w:p>
        </w:tc>
      </w:tr>
      <w:tr w:rsidR="00712034" w14:paraId="1F8DDD63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0E7F1F45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3DDF5AA8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元請</w:t>
            </w:r>
          </w:p>
          <w:p w14:paraId="3CA5B40A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下請</w:t>
            </w:r>
          </w:p>
        </w:tc>
        <w:tc>
          <w:tcPr>
            <w:tcW w:w="1984" w:type="dxa"/>
            <w:vAlign w:val="center"/>
          </w:tcPr>
          <w:p w14:paraId="3BF8AD10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E1418F3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0E0FD2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A81DA8E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42AA6FBF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03122113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2072E121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233715F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元請</w:t>
            </w:r>
          </w:p>
          <w:p w14:paraId="3A91472B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下請</w:t>
            </w:r>
          </w:p>
        </w:tc>
        <w:tc>
          <w:tcPr>
            <w:tcW w:w="1984" w:type="dxa"/>
            <w:vAlign w:val="center"/>
          </w:tcPr>
          <w:p w14:paraId="7264079F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2855826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093672C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1E9D3C2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426DA2FA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185393A2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698B779E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2678DE91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元請</w:t>
            </w:r>
          </w:p>
          <w:p w14:paraId="05FF15F4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下請</w:t>
            </w:r>
          </w:p>
        </w:tc>
        <w:tc>
          <w:tcPr>
            <w:tcW w:w="1984" w:type="dxa"/>
            <w:vAlign w:val="center"/>
          </w:tcPr>
          <w:p w14:paraId="25F9EABD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FAF17DE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B339D3A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623A466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206686F1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395F6CBD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59537DA6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308344D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元請</w:t>
            </w:r>
          </w:p>
          <w:p w14:paraId="1CCB5680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下請</w:t>
            </w:r>
          </w:p>
        </w:tc>
        <w:tc>
          <w:tcPr>
            <w:tcW w:w="1984" w:type="dxa"/>
            <w:vAlign w:val="center"/>
          </w:tcPr>
          <w:p w14:paraId="3FC22EF6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79071A1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B63F44C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49FD409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62964199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0F44262F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1CDB668E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27FA0B89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元請</w:t>
            </w:r>
          </w:p>
          <w:p w14:paraId="3E995838" w14:textId="77777777" w:rsidR="00362F1B" w:rsidRPr="00FB20BF" w:rsidRDefault="00712034" w:rsidP="00362F1B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下請</w:t>
            </w:r>
          </w:p>
        </w:tc>
        <w:tc>
          <w:tcPr>
            <w:tcW w:w="1984" w:type="dxa"/>
            <w:vAlign w:val="center"/>
          </w:tcPr>
          <w:p w14:paraId="1BDA20D5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1A2A3F9B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1D6E7EF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8CB8BC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0D97AFE9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0D6FF2C6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447996D1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79B9D2E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77E9AB99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5A690E22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500A71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8AD4D98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B869111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047812A5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F471B" w14:paraId="0E54E631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1AC15D90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072F29AB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375E3C1F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3535312D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54AC62DD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459981E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C2D9CF4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6CEAFF66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F471B" w14:paraId="331086A9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6A0F9C45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73EB054A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1A36DC40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45AC3A2C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7B40894A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DFDDE1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5006A3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211B6579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F471B" w14:paraId="2CE69681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1C0AC19C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63B24AB2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49E88460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782B3E6C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E06B67D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293999F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795C28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61D11384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F471B" w14:paraId="58FABDAF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2528ADC1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249E8541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706AD4AB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4D6D9DF4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15180F9" w14:textId="77777777" w:rsidR="007F471B" w:rsidRPr="00FB20BF" w:rsidRDefault="007F471B" w:rsidP="001E1817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ECD7014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517BC5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43060501" w14:textId="77777777" w:rsidR="007F471B" w:rsidRPr="00FB20BF" w:rsidRDefault="007F471B" w:rsidP="001E1817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712034" w14:paraId="4D4A630D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264BBB4B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425CE21F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005B89BF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52C006A1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BCB28B4" w14:textId="77777777" w:rsidR="00362F1B" w:rsidRPr="00FB20BF" w:rsidRDefault="00362F1B" w:rsidP="00362F1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BE55DEE" w14:textId="77777777" w:rsidR="00362F1B" w:rsidRPr="00FB20BF" w:rsidRDefault="00362F1B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513374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5B2FA143" w14:textId="77777777" w:rsidR="00362F1B" w:rsidRPr="00FB20BF" w:rsidRDefault="00712034" w:rsidP="00362F1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  <w:tr w:rsidR="00FC4965" w:rsidRPr="00FB20BF" w14:paraId="16B8D104" w14:textId="77777777" w:rsidTr="00FC4965">
        <w:trPr>
          <w:trHeight w:val="1033"/>
        </w:trPr>
        <w:tc>
          <w:tcPr>
            <w:tcW w:w="1698" w:type="dxa"/>
            <w:vAlign w:val="center"/>
          </w:tcPr>
          <w:p w14:paraId="27171BB6" w14:textId="77777777" w:rsidR="00FC4965" w:rsidRPr="00FB20BF" w:rsidRDefault="00FC4965" w:rsidP="006860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104" w:type="dxa"/>
            <w:vAlign w:val="center"/>
          </w:tcPr>
          <w:p w14:paraId="3C8EEC42" w14:textId="77777777" w:rsidR="00FC4965" w:rsidRPr="00FB20BF" w:rsidRDefault="00FC4965" w:rsidP="006860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元請</w:t>
            </w:r>
          </w:p>
          <w:p w14:paraId="520A8355" w14:textId="77777777" w:rsidR="00FC4965" w:rsidRPr="00FB20BF" w:rsidRDefault="00FC4965" w:rsidP="006860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□　下請</w:t>
            </w:r>
          </w:p>
        </w:tc>
        <w:tc>
          <w:tcPr>
            <w:tcW w:w="1984" w:type="dxa"/>
            <w:vAlign w:val="center"/>
          </w:tcPr>
          <w:p w14:paraId="785D282C" w14:textId="77777777" w:rsidR="00FC4965" w:rsidRPr="00FB20BF" w:rsidRDefault="00FC4965" w:rsidP="006860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28DB0716" w14:textId="77777777" w:rsidR="00FC4965" w:rsidRPr="00FB20BF" w:rsidRDefault="00FC4965" w:rsidP="006860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5ABAE6E" w14:textId="77777777" w:rsidR="00FC4965" w:rsidRPr="00FB20BF" w:rsidRDefault="00FC4965" w:rsidP="006860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4FB130" w14:textId="77777777" w:rsidR="00FC4965" w:rsidRPr="00FB20BF" w:rsidRDefault="00FC4965" w:rsidP="006860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から</w:t>
            </w:r>
          </w:p>
          <w:p w14:paraId="4A4D68C3" w14:textId="77777777" w:rsidR="00FC4965" w:rsidRPr="00FB20BF" w:rsidRDefault="00FC4965" w:rsidP="006860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Cs w:val="21"/>
              </w:rPr>
            </w:pPr>
            <w:r w:rsidRPr="00FB20BF">
              <w:rPr>
                <w:rFonts w:hAnsi="ＭＳ 明朝" w:cs="MS-PGothic" w:hint="eastAsia"/>
                <w:kern w:val="0"/>
                <w:szCs w:val="21"/>
              </w:rPr>
              <w:t>まで</w:t>
            </w:r>
          </w:p>
        </w:tc>
      </w:tr>
    </w:tbl>
    <w:p w14:paraId="39C6D026" w14:textId="77777777" w:rsidR="00362F1B" w:rsidRPr="00FB20BF" w:rsidRDefault="00362F1B" w:rsidP="00394F97">
      <w:pPr>
        <w:spacing w:line="180" w:lineRule="exact"/>
        <w:rPr>
          <w:szCs w:val="21"/>
        </w:rPr>
      </w:pPr>
    </w:p>
    <w:p w14:paraId="1E54FEE0" w14:textId="77777777" w:rsidR="00FC4965" w:rsidRDefault="00120A17" w:rsidP="00FC4965">
      <w:pPr>
        <w:autoSpaceDE w:val="0"/>
        <w:autoSpaceDN w:val="0"/>
        <w:adjustRightInd w:val="0"/>
        <w:ind w:leftChars="-67" w:left="1050" w:rightChars="-149" w:right="-313" w:hangingChars="567" w:hanging="1191"/>
        <w:jc w:val="left"/>
        <w:rPr>
          <w:rFonts w:hAnsi="ＭＳ 明朝" w:cs="MS-Mincho"/>
          <w:kern w:val="0"/>
          <w:szCs w:val="21"/>
        </w:rPr>
      </w:pPr>
      <w:r>
        <w:rPr>
          <w:rFonts w:hAnsi="ＭＳ 明朝" w:cs="MS-Mincho" w:hint="eastAsia"/>
          <w:kern w:val="0"/>
          <w:szCs w:val="21"/>
        </w:rPr>
        <w:t>〈注意〉１　本業務</w:t>
      </w:r>
      <w:r w:rsidR="00712034" w:rsidRPr="00FB20BF">
        <w:rPr>
          <w:rFonts w:hAnsi="ＭＳ 明朝" w:cs="MS-Mincho" w:hint="eastAsia"/>
          <w:kern w:val="0"/>
          <w:szCs w:val="21"/>
        </w:rPr>
        <w:t>と同種</w:t>
      </w:r>
      <w:r>
        <w:rPr>
          <w:rFonts w:hAnsi="ＭＳ 明朝" w:cs="MS-Mincho" w:hint="eastAsia"/>
          <w:kern w:val="0"/>
          <w:szCs w:val="21"/>
        </w:rPr>
        <w:t>又は類似</w:t>
      </w:r>
      <w:r w:rsidR="00712034" w:rsidRPr="00FB20BF">
        <w:rPr>
          <w:rFonts w:hAnsi="ＭＳ 明朝" w:cs="MS-Mincho" w:hint="eastAsia"/>
          <w:kern w:val="0"/>
          <w:szCs w:val="21"/>
        </w:rPr>
        <w:t>業務について、</w:t>
      </w:r>
      <w:r w:rsidR="00043709">
        <w:rPr>
          <w:rFonts w:hAnsi="ＭＳ 明朝" w:cs="MS-Mincho" w:hint="eastAsia"/>
          <w:kern w:val="0"/>
          <w:szCs w:val="21"/>
        </w:rPr>
        <w:t>過去</w:t>
      </w:r>
      <w:r w:rsidR="00043709">
        <w:rPr>
          <w:rFonts w:hAnsi="ＭＳ 明朝" w:cs="MS-Mincho" w:hint="eastAsia"/>
          <w:kern w:val="0"/>
          <w:szCs w:val="21"/>
        </w:rPr>
        <w:t>10</w:t>
      </w:r>
      <w:r w:rsidR="00FB1894">
        <w:rPr>
          <w:rFonts w:hAnsi="ＭＳ 明朝" w:cs="MS-Mincho" w:hint="eastAsia"/>
          <w:kern w:val="0"/>
          <w:szCs w:val="21"/>
        </w:rPr>
        <w:t>年間の</w:t>
      </w:r>
      <w:r w:rsidR="004E74AF">
        <w:rPr>
          <w:rFonts w:hAnsi="ＭＳ 明朝" w:cs="MS-Mincho" w:hint="eastAsia"/>
          <w:kern w:val="0"/>
          <w:szCs w:val="21"/>
        </w:rPr>
        <w:t>うち、</w:t>
      </w:r>
      <w:r w:rsidR="00712034" w:rsidRPr="00FB20BF">
        <w:rPr>
          <w:rFonts w:hAnsi="ＭＳ 明朝" w:cs="MS-Mincho" w:hint="eastAsia"/>
          <w:kern w:val="0"/>
          <w:szCs w:val="21"/>
        </w:rPr>
        <w:t>完了したものを記載してください</w:t>
      </w:r>
      <w:r w:rsidR="00FC4965">
        <w:rPr>
          <w:rFonts w:hAnsi="ＭＳ 明朝" w:cs="MS-Mincho" w:hint="eastAsia"/>
          <w:kern w:val="0"/>
          <w:szCs w:val="21"/>
        </w:rPr>
        <w:t>。</w:t>
      </w:r>
    </w:p>
    <w:p w14:paraId="57D63D40" w14:textId="0DD2F868" w:rsidR="00120A17" w:rsidRPr="00FB1894" w:rsidRDefault="00120A17" w:rsidP="00FC4965">
      <w:pPr>
        <w:autoSpaceDE w:val="0"/>
        <w:autoSpaceDN w:val="0"/>
        <w:adjustRightInd w:val="0"/>
        <w:ind w:leftChars="333" w:left="1050" w:rightChars="-149" w:right="-313" w:hangingChars="167" w:hanging="351"/>
        <w:jc w:val="left"/>
        <w:rPr>
          <w:color w:val="000000"/>
          <w:szCs w:val="21"/>
        </w:rPr>
      </w:pPr>
      <w:r>
        <w:rPr>
          <w:rFonts w:hAnsi="ＭＳ 明朝" w:cs="MS-Mincho" w:hint="eastAsia"/>
          <w:kern w:val="0"/>
          <w:szCs w:val="21"/>
        </w:rPr>
        <w:t xml:space="preserve">２　</w:t>
      </w:r>
      <w:r w:rsidR="00712034" w:rsidRPr="00FB20BF">
        <w:rPr>
          <w:rFonts w:hAnsi="ＭＳ 明朝" w:cs="MS-Mincho" w:hint="eastAsia"/>
          <w:kern w:val="0"/>
          <w:szCs w:val="21"/>
        </w:rPr>
        <w:t>下請業務等については</w:t>
      </w:r>
      <w:r w:rsidR="003B6E1E">
        <w:rPr>
          <w:rFonts w:hAnsi="ＭＳ 明朝" w:cs="MS-Mincho" w:hint="eastAsia"/>
          <w:kern w:val="0"/>
          <w:szCs w:val="21"/>
        </w:rPr>
        <w:t>、</w:t>
      </w:r>
      <w:r w:rsidR="00712034" w:rsidRPr="00FB20BF">
        <w:rPr>
          <w:rFonts w:hAnsi="ＭＳ 明朝" w:cs="MS-Mincho" w:hint="eastAsia"/>
          <w:kern w:val="0"/>
          <w:szCs w:val="21"/>
        </w:rPr>
        <w:t xml:space="preserve">注文者は元請者を記載し、その下に発注者を（　</w:t>
      </w:r>
      <w:r w:rsidR="00712034" w:rsidRPr="00FB20BF">
        <w:rPr>
          <w:rFonts w:hAnsi="ＭＳ 明朝" w:cs="MS-Mincho"/>
          <w:kern w:val="0"/>
          <w:szCs w:val="21"/>
        </w:rPr>
        <w:t xml:space="preserve"> </w:t>
      </w:r>
      <w:r w:rsidR="00712034" w:rsidRPr="00FB20BF">
        <w:rPr>
          <w:rFonts w:hAnsi="ＭＳ 明朝" w:cs="MS-Mincho" w:hint="eastAsia"/>
          <w:kern w:val="0"/>
          <w:szCs w:val="21"/>
        </w:rPr>
        <w:t>）で記載してください。その場合、件名及び業務内容は、下請業務について記載してください。</w:t>
      </w:r>
    </w:p>
    <w:sectPr w:rsidR="00120A17" w:rsidRPr="00FB1894" w:rsidSect="00126FDC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83EF7" w14:textId="77777777" w:rsidR="00B1539E" w:rsidRDefault="00B1539E" w:rsidP="00120A17">
      <w:r>
        <w:separator/>
      </w:r>
    </w:p>
  </w:endnote>
  <w:endnote w:type="continuationSeparator" w:id="0">
    <w:p w14:paraId="01920E2F" w14:textId="77777777" w:rsidR="00B1539E" w:rsidRDefault="00B1539E" w:rsidP="0012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DD2AC" w14:textId="77777777" w:rsidR="00B1539E" w:rsidRDefault="00B1539E" w:rsidP="00120A17">
      <w:r>
        <w:separator/>
      </w:r>
    </w:p>
  </w:footnote>
  <w:footnote w:type="continuationSeparator" w:id="0">
    <w:p w14:paraId="50FF3337" w14:textId="77777777" w:rsidR="00B1539E" w:rsidRDefault="00B1539E" w:rsidP="0012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2E29"/>
    <w:multiLevelType w:val="hybridMultilevel"/>
    <w:tmpl w:val="A964D8E8"/>
    <w:lvl w:ilvl="0" w:tplc="07A45D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D9368D62" w:tentative="1">
      <w:start w:val="1"/>
      <w:numFmt w:val="aiueoFullWidth"/>
      <w:lvlText w:val="(%2)"/>
      <w:lvlJc w:val="left"/>
      <w:pPr>
        <w:ind w:left="1050" w:hanging="420"/>
      </w:pPr>
    </w:lvl>
    <w:lvl w:ilvl="2" w:tplc="604CB326" w:tentative="1">
      <w:start w:val="1"/>
      <w:numFmt w:val="decimalEnclosedCircle"/>
      <w:lvlText w:val="%3"/>
      <w:lvlJc w:val="left"/>
      <w:pPr>
        <w:ind w:left="1470" w:hanging="420"/>
      </w:pPr>
    </w:lvl>
    <w:lvl w:ilvl="3" w:tplc="578C0E6C" w:tentative="1">
      <w:start w:val="1"/>
      <w:numFmt w:val="decimal"/>
      <w:lvlText w:val="%4."/>
      <w:lvlJc w:val="left"/>
      <w:pPr>
        <w:ind w:left="1890" w:hanging="420"/>
      </w:pPr>
    </w:lvl>
    <w:lvl w:ilvl="4" w:tplc="98FC6D62" w:tentative="1">
      <w:start w:val="1"/>
      <w:numFmt w:val="aiueoFullWidth"/>
      <w:lvlText w:val="(%5)"/>
      <w:lvlJc w:val="left"/>
      <w:pPr>
        <w:ind w:left="2310" w:hanging="420"/>
      </w:pPr>
    </w:lvl>
    <w:lvl w:ilvl="5" w:tplc="D4600492" w:tentative="1">
      <w:start w:val="1"/>
      <w:numFmt w:val="decimalEnclosedCircle"/>
      <w:lvlText w:val="%6"/>
      <w:lvlJc w:val="left"/>
      <w:pPr>
        <w:ind w:left="2730" w:hanging="420"/>
      </w:pPr>
    </w:lvl>
    <w:lvl w:ilvl="6" w:tplc="C60AEDC2" w:tentative="1">
      <w:start w:val="1"/>
      <w:numFmt w:val="decimal"/>
      <w:lvlText w:val="%7."/>
      <w:lvlJc w:val="left"/>
      <w:pPr>
        <w:ind w:left="3150" w:hanging="420"/>
      </w:pPr>
    </w:lvl>
    <w:lvl w:ilvl="7" w:tplc="BB400970" w:tentative="1">
      <w:start w:val="1"/>
      <w:numFmt w:val="aiueoFullWidth"/>
      <w:lvlText w:val="(%8)"/>
      <w:lvlJc w:val="left"/>
      <w:pPr>
        <w:ind w:left="3570" w:hanging="420"/>
      </w:pPr>
    </w:lvl>
    <w:lvl w:ilvl="8" w:tplc="7F96167A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F740521"/>
    <w:multiLevelType w:val="hybridMultilevel"/>
    <w:tmpl w:val="69346722"/>
    <w:lvl w:ilvl="0" w:tplc="474CA6AE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F7A0196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2118F11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3A8370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40CE5A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5028E7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CD82E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686327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1481EE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AE2B5F"/>
    <w:multiLevelType w:val="hybridMultilevel"/>
    <w:tmpl w:val="731086C0"/>
    <w:lvl w:ilvl="0" w:tplc="CD525854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plc="0A40856A" w:tentative="1">
      <w:start w:val="1"/>
      <w:numFmt w:val="aiueoFullWidth"/>
      <w:lvlText w:val="(%2)"/>
      <w:lvlJc w:val="left"/>
      <w:pPr>
        <w:ind w:left="3570" w:hanging="420"/>
      </w:pPr>
    </w:lvl>
    <w:lvl w:ilvl="2" w:tplc="B21ED3AC" w:tentative="1">
      <w:start w:val="1"/>
      <w:numFmt w:val="decimalEnclosedCircle"/>
      <w:lvlText w:val="%3"/>
      <w:lvlJc w:val="left"/>
      <w:pPr>
        <w:ind w:left="3990" w:hanging="420"/>
      </w:pPr>
    </w:lvl>
    <w:lvl w:ilvl="3" w:tplc="0F0A5D04" w:tentative="1">
      <w:start w:val="1"/>
      <w:numFmt w:val="decimal"/>
      <w:lvlText w:val="%4."/>
      <w:lvlJc w:val="left"/>
      <w:pPr>
        <w:ind w:left="4410" w:hanging="420"/>
      </w:pPr>
    </w:lvl>
    <w:lvl w:ilvl="4" w:tplc="F64EAF50" w:tentative="1">
      <w:start w:val="1"/>
      <w:numFmt w:val="aiueoFullWidth"/>
      <w:lvlText w:val="(%5)"/>
      <w:lvlJc w:val="left"/>
      <w:pPr>
        <w:ind w:left="4830" w:hanging="420"/>
      </w:pPr>
    </w:lvl>
    <w:lvl w:ilvl="5" w:tplc="1D9A2214" w:tentative="1">
      <w:start w:val="1"/>
      <w:numFmt w:val="decimalEnclosedCircle"/>
      <w:lvlText w:val="%6"/>
      <w:lvlJc w:val="left"/>
      <w:pPr>
        <w:ind w:left="5250" w:hanging="420"/>
      </w:pPr>
    </w:lvl>
    <w:lvl w:ilvl="6" w:tplc="DBB8E5FC" w:tentative="1">
      <w:start w:val="1"/>
      <w:numFmt w:val="decimal"/>
      <w:lvlText w:val="%7."/>
      <w:lvlJc w:val="left"/>
      <w:pPr>
        <w:ind w:left="5670" w:hanging="420"/>
      </w:pPr>
    </w:lvl>
    <w:lvl w:ilvl="7" w:tplc="9EE43DFE" w:tentative="1">
      <w:start w:val="1"/>
      <w:numFmt w:val="aiueoFullWidth"/>
      <w:lvlText w:val="(%8)"/>
      <w:lvlJc w:val="left"/>
      <w:pPr>
        <w:ind w:left="6090" w:hanging="420"/>
      </w:pPr>
    </w:lvl>
    <w:lvl w:ilvl="8" w:tplc="B09CF80E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F288E6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93DAAA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BF64F0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264540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F8EDC1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96CBD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9D8636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DA934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F63AF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4134A9"/>
    <w:multiLevelType w:val="hybridMultilevel"/>
    <w:tmpl w:val="7B0E50B0"/>
    <w:lvl w:ilvl="0" w:tplc="06AC6436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D60053A2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C8A263A6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3F9CC62E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741026CA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632C2542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BB288F54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2C2AC646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274CD8FE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6" w15:restartNumberingAfterBreak="0">
    <w:nsid w:val="41FF1359"/>
    <w:multiLevelType w:val="hybridMultilevel"/>
    <w:tmpl w:val="41E2F5E0"/>
    <w:lvl w:ilvl="0" w:tplc="B20ACDB2">
      <w:start w:val="1"/>
      <w:numFmt w:val="decimal"/>
      <w:lvlText w:val="%1."/>
      <w:lvlJc w:val="left"/>
      <w:pPr>
        <w:ind w:left="3090" w:hanging="360"/>
      </w:pPr>
      <w:rPr>
        <w:rFonts w:hint="default"/>
      </w:rPr>
    </w:lvl>
    <w:lvl w:ilvl="1" w:tplc="B6A20902" w:tentative="1">
      <w:start w:val="1"/>
      <w:numFmt w:val="aiueoFullWidth"/>
      <w:lvlText w:val="(%2)"/>
      <w:lvlJc w:val="left"/>
      <w:pPr>
        <w:ind w:left="3570" w:hanging="420"/>
      </w:pPr>
    </w:lvl>
    <w:lvl w:ilvl="2" w:tplc="11846CF6" w:tentative="1">
      <w:start w:val="1"/>
      <w:numFmt w:val="decimalEnclosedCircle"/>
      <w:lvlText w:val="%3"/>
      <w:lvlJc w:val="left"/>
      <w:pPr>
        <w:ind w:left="3990" w:hanging="420"/>
      </w:pPr>
    </w:lvl>
    <w:lvl w:ilvl="3" w:tplc="A906C29E" w:tentative="1">
      <w:start w:val="1"/>
      <w:numFmt w:val="decimal"/>
      <w:lvlText w:val="%4."/>
      <w:lvlJc w:val="left"/>
      <w:pPr>
        <w:ind w:left="4410" w:hanging="420"/>
      </w:pPr>
    </w:lvl>
    <w:lvl w:ilvl="4" w:tplc="CB7CE196" w:tentative="1">
      <w:start w:val="1"/>
      <w:numFmt w:val="aiueoFullWidth"/>
      <w:lvlText w:val="(%5)"/>
      <w:lvlJc w:val="left"/>
      <w:pPr>
        <w:ind w:left="4830" w:hanging="420"/>
      </w:pPr>
    </w:lvl>
    <w:lvl w:ilvl="5" w:tplc="CA525026" w:tentative="1">
      <w:start w:val="1"/>
      <w:numFmt w:val="decimalEnclosedCircle"/>
      <w:lvlText w:val="%6"/>
      <w:lvlJc w:val="left"/>
      <w:pPr>
        <w:ind w:left="5250" w:hanging="420"/>
      </w:pPr>
    </w:lvl>
    <w:lvl w:ilvl="6" w:tplc="51989A24" w:tentative="1">
      <w:start w:val="1"/>
      <w:numFmt w:val="decimal"/>
      <w:lvlText w:val="%7."/>
      <w:lvlJc w:val="left"/>
      <w:pPr>
        <w:ind w:left="5670" w:hanging="420"/>
      </w:pPr>
    </w:lvl>
    <w:lvl w:ilvl="7" w:tplc="C5A02318" w:tentative="1">
      <w:start w:val="1"/>
      <w:numFmt w:val="aiueoFullWidth"/>
      <w:lvlText w:val="(%8)"/>
      <w:lvlJc w:val="left"/>
      <w:pPr>
        <w:ind w:left="6090" w:hanging="420"/>
      </w:pPr>
    </w:lvl>
    <w:lvl w:ilvl="8" w:tplc="A9E2B35E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7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5990412D"/>
    <w:multiLevelType w:val="hybridMultilevel"/>
    <w:tmpl w:val="685E3F6C"/>
    <w:lvl w:ilvl="0" w:tplc="0EBCA128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</w:rPr>
    </w:lvl>
    <w:lvl w:ilvl="1" w:tplc="21CACABC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3760E082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7488E43E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D1F0637E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55037F4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9EAADD2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F948058E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96303B8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D0971F5"/>
    <w:multiLevelType w:val="hybridMultilevel"/>
    <w:tmpl w:val="9E7A2DF8"/>
    <w:lvl w:ilvl="0" w:tplc="AD00752A">
      <w:start w:val="1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5520109E" w:tentative="1">
      <w:start w:val="1"/>
      <w:numFmt w:val="aiueoFullWidth"/>
      <w:lvlText w:val="(%2)"/>
      <w:lvlJc w:val="left"/>
      <w:pPr>
        <w:ind w:left="945" w:hanging="420"/>
      </w:pPr>
    </w:lvl>
    <w:lvl w:ilvl="2" w:tplc="C7861594" w:tentative="1">
      <w:start w:val="1"/>
      <w:numFmt w:val="decimalEnclosedCircle"/>
      <w:lvlText w:val="%3"/>
      <w:lvlJc w:val="left"/>
      <w:pPr>
        <w:ind w:left="1365" w:hanging="420"/>
      </w:pPr>
    </w:lvl>
    <w:lvl w:ilvl="3" w:tplc="35BCC48C" w:tentative="1">
      <w:start w:val="1"/>
      <w:numFmt w:val="decimal"/>
      <w:lvlText w:val="%4."/>
      <w:lvlJc w:val="left"/>
      <w:pPr>
        <w:ind w:left="1785" w:hanging="420"/>
      </w:pPr>
    </w:lvl>
    <w:lvl w:ilvl="4" w:tplc="BC86CFEC" w:tentative="1">
      <w:start w:val="1"/>
      <w:numFmt w:val="aiueoFullWidth"/>
      <w:lvlText w:val="(%5)"/>
      <w:lvlJc w:val="left"/>
      <w:pPr>
        <w:ind w:left="2205" w:hanging="420"/>
      </w:pPr>
    </w:lvl>
    <w:lvl w:ilvl="5" w:tplc="39ACCC6A" w:tentative="1">
      <w:start w:val="1"/>
      <w:numFmt w:val="decimalEnclosedCircle"/>
      <w:lvlText w:val="%6"/>
      <w:lvlJc w:val="left"/>
      <w:pPr>
        <w:ind w:left="2625" w:hanging="420"/>
      </w:pPr>
    </w:lvl>
    <w:lvl w:ilvl="6" w:tplc="A614CF7E" w:tentative="1">
      <w:start w:val="1"/>
      <w:numFmt w:val="decimal"/>
      <w:lvlText w:val="%7."/>
      <w:lvlJc w:val="left"/>
      <w:pPr>
        <w:ind w:left="3045" w:hanging="420"/>
      </w:pPr>
    </w:lvl>
    <w:lvl w:ilvl="7" w:tplc="A494577E" w:tentative="1">
      <w:start w:val="1"/>
      <w:numFmt w:val="aiueoFullWidth"/>
      <w:lvlText w:val="(%8)"/>
      <w:lvlJc w:val="left"/>
      <w:pPr>
        <w:ind w:left="3465" w:hanging="420"/>
      </w:pPr>
    </w:lvl>
    <w:lvl w:ilvl="8" w:tplc="FC666D0E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72A0267B"/>
    <w:multiLevelType w:val="hybridMultilevel"/>
    <w:tmpl w:val="731086C0"/>
    <w:lvl w:ilvl="0" w:tplc="C1A09B44">
      <w:start w:val="1"/>
      <w:numFmt w:val="decimal"/>
      <w:lvlText w:val="%1．"/>
      <w:lvlJc w:val="left"/>
      <w:pPr>
        <w:ind w:left="3090" w:hanging="360"/>
      </w:pPr>
      <w:rPr>
        <w:rFonts w:hint="default"/>
      </w:rPr>
    </w:lvl>
    <w:lvl w:ilvl="1" w:tplc="0B3EC0BA" w:tentative="1">
      <w:start w:val="1"/>
      <w:numFmt w:val="aiueoFullWidth"/>
      <w:lvlText w:val="(%2)"/>
      <w:lvlJc w:val="left"/>
      <w:pPr>
        <w:ind w:left="3570" w:hanging="420"/>
      </w:pPr>
    </w:lvl>
    <w:lvl w:ilvl="2" w:tplc="1BC22654" w:tentative="1">
      <w:start w:val="1"/>
      <w:numFmt w:val="decimalEnclosedCircle"/>
      <w:lvlText w:val="%3"/>
      <w:lvlJc w:val="left"/>
      <w:pPr>
        <w:ind w:left="3990" w:hanging="420"/>
      </w:pPr>
    </w:lvl>
    <w:lvl w:ilvl="3" w:tplc="B78AA4E4" w:tentative="1">
      <w:start w:val="1"/>
      <w:numFmt w:val="decimal"/>
      <w:lvlText w:val="%4."/>
      <w:lvlJc w:val="left"/>
      <w:pPr>
        <w:ind w:left="4410" w:hanging="420"/>
      </w:pPr>
    </w:lvl>
    <w:lvl w:ilvl="4" w:tplc="4E02264A" w:tentative="1">
      <w:start w:val="1"/>
      <w:numFmt w:val="aiueoFullWidth"/>
      <w:lvlText w:val="(%5)"/>
      <w:lvlJc w:val="left"/>
      <w:pPr>
        <w:ind w:left="4830" w:hanging="420"/>
      </w:pPr>
    </w:lvl>
    <w:lvl w:ilvl="5" w:tplc="46D82984" w:tentative="1">
      <w:start w:val="1"/>
      <w:numFmt w:val="decimalEnclosedCircle"/>
      <w:lvlText w:val="%6"/>
      <w:lvlJc w:val="left"/>
      <w:pPr>
        <w:ind w:left="5250" w:hanging="420"/>
      </w:pPr>
    </w:lvl>
    <w:lvl w:ilvl="6" w:tplc="F628DD28" w:tentative="1">
      <w:start w:val="1"/>
      <w:numFmt w:val="decimal"/>
      <w:lvlText w:val="%7."/>
      <w:lvlJc w:val="left"/>
      <w:pPr>
        <w:ind w:left="5670" w:hanging="420"/>
      </w:pPr>
    </w:lvl>
    <w:lvl w:ilvl="7" w:tplc="C0F88FC2" w:tentative="1">
      <w:start w:val="1"/>
      <w:numFmt w:val="aiueoFullWidth"/>
      <w:lvlText w:val="(%8)"/>
      <w:lvlJc w:val="left"/>
      <w:pPr>
        <w:ind w:left="6090" w:hanging="420"/>
      </w:pPr>
    </w:lvl>
    <w:lvl w:ilvl="8" w:tplc="9B744698" w:tentative="1">
      <w:start w:val="1"/>
      <w:numFmt w:val="decimalEnclosedCircle"/>
      <w:lvlText w:val="%9"/>
      <w:lvlJc w:val="left"/>
      <w:pPr>
        <w:ind w:left="6510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1C2AE77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352ADD3C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E872F4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1126504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BC5A469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A9A4804C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DC4B35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758C1E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E902765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ADC1BFA"/>
    <w:multiLevelType w:val="hybridMultilevel"/>
    <w:tmpl w:val="0F408070"/>
    <w:lvl w:ilvl="0" w:tplc="5A96B2C8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4F0CFF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D362004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82B0F98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B6928D70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A4049B7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8E7CB52C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DFBEFC7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8A4BA78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2"/>
  </w:num>
  <w:num w:numId="7">
    <w:abstractNumId w:val="3"/>
  </w:num>
  <w:num w:numId="8">
    <w:abstractNumId w:val="0"/>
  </w:num>
  <w:num w:numId="9">
    <w:abstractNumId w:val="9"/>
  </w:num>
  <w:num w:numId="10">
    <w:abstractNumId w:val="6"/>
  </w:num>
  <w:num w:numId="11">
    <w:abstractNumId w:val="2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7F"/>
    <w:rsid w:val="00014E47"/>
    <w:rsid w:val="000226DD"/>
    <w:rsid w:val="00043709"/>
    <w:rsid w:val="00051880"/>
    <w:rsid w:val="0008394F"/>
    <w:rsid w:val="00086E5D"/>
    <w:rsid w:val="00090FE8"/>
    <w:rsid w:val="000A6383"/>
    <w:rsid w:val="000A760B"/>
    <w:rsid w:val="000B4A4C"/>
    <w:rsid w:val="000B51C0"/>
    <w:rsid w:val="001017B8"/>
    <w:rsid w:val="00102158"/>
    <w:rsid w:val="00120A17"/>
    <w:rsid w:val="00126FDC"/>
    <w:rsid w:val="00131563"/>
    <w:rsid w:val="001513AA"/>
    <w:rsid w:val="00153B0D"/>
    <w:rsid w:val="00166829"/>
    <w:rsid w:val="00170CD2"/>
    <w:rsid w:val="00172FA7"/>
    <w:rsid w:val="00177860"/>
    <w:rsid w:val="00191C1C"/>
    <w:rsid w:val="001A3CC8"/>
    <w:rsid w:val="001C1C77"/>
    <w:rsid w:val="001D0AC1"/>
    <w:rsid w:val="001E021C"/>
    <w:rsid w:val="001E1817"/>
    <w:rsid w:val="00203BDD"/>
    <w:rsid w:val="002052B0"/>
    <w:rsid w:val="002068E2"/>
    <w:rsid w:val="00210378"/>
    <w:rsid w:val="002105CE"/>
    <w:rsid w:val="002131D0"/>
    <w:rsid w:val="00213C4A"/>
    <w:rsid w:val="0022321C"/>
    <w:rsid w:val="0022580A"/>
    <w:rsid w:val="0023250E"/>
    <w:rsid w:val="00233138"/>
    <w:rsid w:val="00236804"/>
    <w:rsid w:val="00250121"/>
    <w:rsid w:val="002509D9"/>
    <w:rsid w:val="0025185C"/>
    <w:rsid w:val="00260AAC"/>
    <w:rsid w:val="00275BAA"/>
    <w:rsid w:val="002C2B29"/>
    <w:rsid w:val="002E2D49"/>
    <w:rsid w:val="002E4DE5"/>
    <w:rsid w:val="00300045"/>
    <w:rsid w:val="00303965"/>
    <w:rsid w:val="00304E08"/>
    <w:rsid w:val="003061D4"/>
    <w:rsid w:val="00315EC2"/>
    <w:rsid w:val="00326037"/>
    <w:rsid w:val="00330EB0"/>
    <w:rsid w:val="00362F1B"/>
    <w:rsid w:val="0036318C"/>
    <w:rsid w:val="00363FCA"/>
    <w:rsid w:val="00364EDB"/>
    <w:rsid w:val="00390432"/>
    <w:rsid w:val="00394F97"/>
    <w:rsid w:val="00397E25"/>
    <w:rsid w:val="003A10E4"/>
    <w:rsid w:val="003A6CAC"/>
    <w:rsid w:val="003B6E1E"/>
    <w:rsid w:val="003C23ED"/>
    <w:rsid w:val="003C45B8"/>
    <w:rsid w:val="003D7B5B"/>
    <w:rsid w:val="003F28E4"/>
    <w:rsid w:val="004418E8"/>
    <w:rsid w:val="004445B9"/>
    <w:rsid w:val="0047640A"/>
    <w:rsid w:val="004829F4"/>
    <w:rsid w:val="00485FD0"/>
    <w:rsid w:val="004D0818"/>
    <w:rsid w:val="004D6654"/>
    <w:rsid w:val="004D789B"/>
    <w:rsid w:val="004E74AF"/>
    <w:rsid w:val="00506CC8"/>
    <w:rsid w:val="00507E95"/>
    <w:rsid w:val="00511898"/>
    <w:rsid w:val="005142B0"/>
    <w:rsid w:val="00515D27"/>
    <w:rsid w:val="00521AF7"/>
    <w:rsid w:val="005461A5"/>
    <w:rsid w:val="00555391"/>
    <w:rsid w:val="00556FF1"/>
    <w:rsid w:val="00560B3E"/>
    <w:rsid w:val="005654DB"/>
    <w:rsid w:val="00567AB3"/>
    <w:rsid w:val="00574957"/>
    <w:rsid w:val="00581852"/>
    <w:rsid w:val="005879ED"/>
    <w:rsid w:val="005940E8"/>
    <w:rsid w:val="00597693"/>
    <w:rsid w:val="005B6E54"/>
    <w:rsid w:val="005C706E"/>
    <w:rsid w:val="005D0566"/>
    <w:rsid w:val="005D4A92"/>
    <w:rsid w:val="005E42A0"/>
    <w:rsid w:val="005F0C5F"/>
    <w:rsid w:val="00600356"/>
    <w:rsid w:val="0060771A"/>
    <w:rsid w:val="0062348A"/>
    <w:rsid w:val="00652F70"/>
    <w:rsid w:val="00660A25"/>
    <w:rsid w:val="00665751"/>
    <w:rsid w:val="00681ACF"/>
    <w:rsid w:val="00681EFE"/>
    <w:rsid w:val="00691D38"/>
    <w:rsid w:val="006B00E8"/>
    <w:rsid w:val="006B10AE"/>
    <w:rsid w:val="006B645B"/>
    <w:rsid w:val="006D132A"/>
    <w:rsid w:val="006D74BF"/>
    <w:rsid w:val="006F6429"/>
    <w:rsid w:val="00704D77"/>
    <w:rsid w:val="00712034"/>
    <w:rsid w:val="00750331"/>
    <w:rsid w:val="007506A2"/>
    <w:rsid w:val="00765400"/>
    <w:rsid w:val="007B20A2"/>
    <w:rsid w:val="007B3542"/>
    <w:rsid w:val="007B6F14"/>
    <w:rsid w:val="007F471B"/>
    <w:rsid w:val="00805164"/>
    <w:rsid w:val="008076F5"/>
    <w:rsid w:val="00810971"/>
    <w:rsid w:val="00811413"/>
    <w:rsid w:val="00814AF9"/>
    <w:rsid w:val="00824ED7"/>
    <w:rsid w:val="008311C0"/>
    <w:rsid w:val="00833955"/>
    <w:rsid w:val="0083585A"/>
    <w:rsid w:val="008368CA"/>
    <w:rsid w:val="0084704E"/>
    <w:rsid w:val="00850604"/>
    <w:rsid w:val="0085076F"/>
    <w:rsid w:val="008552AC"/>
    <w:rsid w:val="008555CA"/>
    <w:rsid w:val="00871B2B"/>
    <w:rsid w:val="00877A52"/>
    <w:rsid w:val="00892B6C"/>
    <w:rsid w:val="008B4DD6"/>
    <w:rsid w:val="008D4594"/>
    <w:rsid w:val="008D73A3"/>
    <w:rsid w:val="008E1965"/>
    <w:rsid w:val="008E6B29"/>
    <w:rsid w:val="008F34D8"/>
    <w:rsid w:val="0090198C"/>
    <w:rsid w:val="00911424"/>
    <w:rsid w:val="00917BC9"/>
    <w:rsid w:val="009308AE"/>
    <w:rsid w:val="00935BDD"/>
    <w:rsid w:val="00936485"/>
    <w:rsid w:val="00937C04"/>
    <w:rsid w:val="009453BB"/>
    <w:rsid w:val="009509BA"/>
    <w:rsid w:val="00950FDC"/>
    <w:rsid w:val="00964BF6"/>
    <w:rsid w:val="009747AD"/>
    <w:rsid w:val="00984BF1"/>
    <w:rsid w:val="009B2512"/>
    <w:rsid w:val="009C413F"/>
    <w:rsid w:val="009C5C3C"/>
    <w:rsid w:val="009D135E"/>
    <w:rsid w:val="009D137D"/>
    <w:rsid w:val="009D7D02"/>
    <w:rsid w:val="00A04D7B"/>
    <w:rsid w:val="00A12408"/>
    <w:rsid w:val="00A43B2D"/>
    <w:rsid w:val="00A71299"/>
    <w:rsid w:val="00A76DE2"/>
    <w:rsid w:val="00A839D4"/>
    <w:rsid w:val="00AC04B7"/>
    <w:rsid w:val="00AF02FF"/>
    <w:rsid w:val="00AF3BC0"/>
    <w:rsid w:val="00B054EA"/>
    <w:rsid w:val="00B06E6A"/>
    <w:rsid w:val="00B1539E"/>
    <w:rsid w:val="00B2268B"/>
    <w:rsid w:val="00B23539"/>
    <w:rsid w:val="00B540AB"/>
    <w:rsid w:val="00B613F6"/>
    <w:rsid w:val="00B621B8"/>
    <w:rsid w:val="00B7596F"/>
    <w:rsid w:val="00B8177F"/>
    <w:rsid w:val="00B85C26"/>
    <w:rsid w:val="00BA20CE"/>
    <w:rsid w:val="00BA7A5A"/>
    <w:rsid w:val="00BC5304"/>
    <w:rsid w:val="00BE44FF"/>
    <w:rsid w:val="00C056C1"/>
    <w:rsid w:val="00C05731"/>
    <w:rsid w:val="00C471B6"/>
    <w:rsid w:val="00C605D6"/>
    <w:rsid w:val="00C650AE"/>
    <w:rsid w:val="00C705B1"/>
    <w:rsid w:val="00C7531F"/>
    <w:rsid w:val="00C80F43"/>
    <w:rsid w:val="00CB3CAE"/>
    <w:rsid w:val="00CC4C69"/>
    <w:rsid w:val="00CD3614"/>
    <w:rsid w:val="00CE3E3D"/>
    <w:rsid w:val="00D1508E"/>
    <w:rsid w:val="00D15484"/>
    <w:rsid w:val="00D2182E"/>
    <w:rsid w:val="00D32C2F"/>
    <w:rsid w:val="00D411E7"/>
    <w:rsid w:val="00D451FB"/>
    <w:rsid w:val="00D50890"/>
    <w:rsid w:val="00D91315"/>
    <w:rsid w:val="00DB6F92"/>
    <w:rsid w:val="00DC1899"/>
    <w:rsid w:val="00DD35CC"/>
    <w:rsid w:val="00DE6341"/>
    <w:rsid w:val="00DF1153"/>
    <w:rsid w:val="00E06C1D"/>
    <w:rsid w:val="00E12969"/>
    <w:rsid w:val="00E16576"/>
    <w:rsid w:val="00E17074"/>
    <w:rsid w:val="00E329D3"/>
    <w:rsid w:val="00E32FC5"/>
    <w:rsid w:val="00E33F61"/>
    <w:rsid w:val="00E52460"/>
    <w:rsid w:val="00E54217"/>
    <w:rsid w:val="00E6237A"/>
    <w:rsid w:val="00E731B3"/>
    <w:rsid w:val="00E73F89"/>
    <w:rsid w:val="00E86D55"/>
    <w:rsid w:val="00E90A5F"/>
    <w:rsid w:val="00EA77FF"/>
    <w:rsid w:val="00EC2DCA"/>
    <w:rsid w:val="00ED0465"/>
    <w:rsid w:val="00ED388D"/>
    <w:rsid w:val="00ED3E51"/>
    <w:rsid w:val="00F0586D"/>
    <w:rsid w:val="00F13895"/>
    <w:rsid w:val="00F270D6"/>
    <w:rsid w:val="00F4249F"/>
    <w:rsid w:val="00F472C5"/>
    <w:rsid w:val="00F47868"/>
    <w:rsid w:val="00F50275"/>
    <w:rsid w:val="00F54122"/>
    <w:rsid w:val="00F54451"/>
    <w:rsid w:val="00F7142D"/>
    <w:rsid w:val="00F84D30"/>
    <w:rsid w:val="00F90C3F"/>
    <w:rsid w:val="00FA4398"/>
    <w:rsid w:val="00FB1894"/>
    <w:rsid w:val="00FB20BF"/>
    <w:rsid w:val="00FC4965"/>
    <w:rsid w:val="00FC71D5"/>
    <w:rsid w:val="00FD1E62"/>
    <w:rsid w:val="00FD2ABD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C47F9"/>
  <w15:chartTrackingRefBased/>
  <w15:docId w15:val="{2F278004-FC72-44E6-A7E7-5C75C3811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A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210" w:hanging="210"/>
    </w:pPr>
    <w:rPr>
      <w:szCs w:val="20"/>
    </w:rPr>
  </w:style>
  <w:style w:type="paragraph" w:styleId="2">
    <w:name w:val="Body Text Indent 2"/>
    <w:basedOn w:val="a"/>
    <w:pPr>
      <w:ind w:left="420" w:hanging="420"/>
    </w:pPr>
    <w:rPr>
      <w:szCs w:val="20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Pr>
      <w:color w:val="800080"/>
      <w:u w:val="single"/>
    </w:rPr>
  </w:style>
  <w:style w:type="table" w:styleId="ac">
    <w:name w:val="Table Grid"/>
    <w:basedOn w:val="a1"/>
    <w:rsid w:val="00191C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1899-12-31T15:00:00Z</cp:lastPrinted>
  <dcterms:created xsi:type="dcterms:W3CDTF">2025-01-31T11:45:00Z</dcterms:created>
  <dcterms:modified xsi:type="dcterms:W3CDTF">2025-02-03T12:41:00Z</dcterms:modified>
</cp:coreProperties>
</file>